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ABF5" w14:textId="77777777" w:rsidR="00FA0888" w:rsidRDefault="00FA0888" w:rsidP="00FA0888">
      <w:pPr>
        <w:pStyle w:val="Heading2"/>
      </w:pPr>
      <w:r>
        <w:t xml:space="preserve">What Do You Value </w:t>
      </w:r>
      <w:proofErr w:type="gramStart"/>
      <w:r>
        <w:t>As</w:t>
      </w:r>
      <w:proofErr w:type="gramEnd"/>
      <w:r>
        <w:t xml:space="preserve"> Important?</w:t>
      </w:r>
    </w:p>
    <w:p w14:paraId="6CCEE12E" w14:textId="77777777" w:rsidR="00FA0888" w:rsidRDefault="00FA0888" w:rsidP="00FA0888"/>
    <w:p w14:paraId="57A19E04" w14:textId="77777777" w:rsidR="00FA0888" w:rsidRDefault="00FA0888" w:rsidP="00FA0888">
      <w:pPr>
        <w:rPr>
          <w:b/>
        </w:rPr>
      </w:pPr>
      <w:r>
        <w:rPr>
          <w:b/>
        </w:rPr>
        <w:t>5 – Very High Importance</w:t>
      </w:r>
    </w:p>
    <w:p w14:paraId="6E37E67A" w14:textId="77777777" w:rsidR="00FA0888" w:rsidRDefault="00FA0888" w:rsidP="00FA0888">
      <w:pPr>
        <w:rPr>
          <w:b/>
        </w:rPr>
      </w:pPr>
      <w:r>
        <w:rPr>
          <w:b/>
        </w:rPr>
        <w:t>4 – High Importance</w:t>
      </w:r>
    </w:p>
    <w:p w14:paraId="7191CD27" w14:textId="77777777" w:rsidR="00FA0888" w:rsidRDefault="00FA0888" w:rsidP="00FA0888">
      <w:pPr>
        <w:rPr>
          <w:b/>
        </w:rPr>
      </w:pPr>
      <w:r>
        <w:rPr>
          <w:b/>
        </w:rPr>
        <w:t>3 – Some Importance</w:t>
      </w:r>
    </w:p>
    <w:p w14:paraId="017854AC" w14:textId="77777777" w:rsidR="00FA0888" w:rsidRDefault="00FA0888" w:rsidP="00FA0888">
      <w:pPr>
        <w:rPr>
          <w:b/>
        </w:rPr>
      </w:pPr>
      <w:r>
        <w:rPr>
          <w:b/>
        </w:rPr>
        <w:t>2 – Very Low Importance</w:t>
      </w:r>
    </w:p>
    <w:p w14:paraId="0054F593" w14:textId="77777777" w:rsidR="00FA0888" w:rsidRDefault="00FA0888" w:rsidP="00FA0888">
      <w:pPr>
        <w:rPr>
          <w:b/>
        </w:rPr>
      </w:pPr>
      <w:r>
        <w:rPr>
          <w:b/>
        </w:rPr>
        <w:t>1 – No Importance</w:t>
      </w:r>
    </w:p>
    <w:p w14:paraId="565DA686" w14:textId="77777777" w:rsidR="00FA0888" w:rsidRDefault="00FA0888" w:rsidP="00FA0888">
      <w:pPr>
        <w:rPr>
          <w:b/>
        </w:rPr>
      </w:pPr>
    </w:p>
    <w:p w14:paraId="61CA48C4" w14:textId="77777777" w:rsidR="00FA0888" w:rsidRDefault="00FA0888" w:rsidP="00FA0888">
      <w:r>
        <w:t>Using the scale above, rank the following statements:</w:t>
      </w:r>
    </w:p>
    <w:p w14:paraId="285672BA" w14:textId="77777777" w:rsidR="00FA0888" w:rsidRDefault="00FA0888" w:rsidP="00FA0888"/>
    <w:p w14:paraId="177C1626" w14:textId="77777777" w:rsidR="00FA0888" w:rsidRDefault="00FA0888" w:rsidP="00FA0888">
      <w:pPr>
        <w:pStyle w:val="Heading4"/>
        <w:spacing w:before="0" w:after="0"/>
        <w:rPr>
          <w:sz w:val="24"/>
        </w:rPr>
      </w:pPr>
      <w:r>
        <w:rPr>
          <w:sz w:val="24"/>
        </w:rPr>
        <w:t>Values that relate to your work environment</w:t>
      </w:r>
    </w:p>
    <w:p w14:paraId="0E6A7BB6" w14:textId="77777777" w:rsidR="00FA0888" w:rsidRDefault="00FA0888" w:rsidP="00FA0888">
      <w:r>
        <w:t>___ Risk/Adventure – Your responsibilities at work include taking chances often</w:t>
      </w:r>
    </w:p>
    <w:p w14:paraId="2618A8AB" w14:textId="77777777" w:rsidR="00FA0888" w:rsidRDefault="00FA0888" w:rsidP="00FA0888">
      <w:r>
        <w:t>___ Creativity – You have the chance to create or come up with new ideas</w:t>
      </w:r>
    </w:p>
    <w:p w14:paraId="1B0B80C4" w14:textId="77777777" w:rsidR="00FA0888" w:rsidRDefault="00FA0888" w:rsidP="00FA0888">
      <w:r>
        <w:t xml:space="preserve">___ Challenges – You will be faced with challenges, situations to resolve, and/or </w:t>
      </w:r>
    </w:p>
    <w:p w14:paraId="23578E1C" w14:textId="77777777" w:rsidR="00FA0888" w:rsidRDefault="00FA0888" w:rsidP="00FA0888">
      <w:r>
        <w:t xml:space="preserve">       problems to solve</w:t>
      </w:r>
    </w:p>
    <w:p w14:paraId="70F396C5" w14:textId="77777777" w:rsidR="00FA0888" w:rsidRDefault="00FA0888" w:rsidP="00FA0888">
      <w:r>
        <w:t>___ High Paced – Your environment is highly active</w:t>
      </w:r>
    </w:p>
    <w:p w14:paraId="4BEBF229" w14:textId="77777777" w:rsidR="00FA0888" w:rsidRDefault="00FA0888" w:rsidP="00FA0888">
      <w:r>
        <w:t>___ Autonomy – You have much independence in your position</w:t>
      </w:r>
    </w:p>
    <w:p w14:paraId="35B5ECA1" w14:textId="77777777" w:rsidR="00FA0888" w:rsidRDefault="00FA0888" w:rsidP="00FA0888">
      <w:r>
        <w:t xml:space="preserve">___ Change – Being in an environment where change occurs often, or where you have to </w:t>
      </w:r>
    </w:p>
    <w:p w14:paraId="1F43BF3F" w14:textId="77777777" w:rsidR="00FA0888" w:rsidRDefault="00FA0888" w:rsidP="00FA0888">
      <w:r>
        <w:t xml:space="preserve">       adapt to new circumstances</w:t>
      </w:r>
    </w:p>
    <w:p w14:paraId="050C96CD" w14:textId="77777777" w:rsidR="00FA0888" w:rsidRDefault="00FA0888" w:rsidP="00FA0888">
      <w:r>
        <w:t>___ Variety – Your responsibilities are varied allowing for many different experiences</w:t>
      </w:r>
    </w:p>
    <w:p w14:paraId="4F01F1D1" w14:textId="77777777" w:rsidR="00FA0888" w:rsidRDefault="00FA0888" w:rsidP="00FA0888">
      <w:r>
        <w:t xml:space="preserve">___ Authority – Your job gives you the opportunity to be the person who makes </w:t>
      </w:r>
    </w:p>
    <w:p w14:paraId="18A6B35F" w14:textId="77777777" w:rsidR="00FA0888" w:rsidRDefault="00FA0888" w:rsidP="00FA0888">
      <w:r>
        <w:t xml:space="preserve">       decisions</w:t>
      </w:r>
    </w:p>
    <w:p w14:paraId="4E3C1230" w14:textId="77777777" w:rsidR="00FA0888" w:rsidRDefault="00FA0888" w:rsidP="00FA0888">
      <w:r>
        <w:t>___ Competitive – You compete with others in your work environment</w:t>
      </w:r>
    </w:p>
    <w:p w14:paraId="71928AA2" w14:textId="77777777" w:rsidR="00FA0888" w:rsidRDefault="00FA0888" w:rsidP="00FA0888">
      <w:r>
        <w:t>___ Physical – Your responsibilities include tasks that require physical action</w:t>
      </w:r>
    </w:p>
    <w:p w14:paraId="1DDD68D5" w14:textId="77777777" w:rsidR="00FA0888" w:rsidRDefault="00FA0888" w:rsidP="00FA0888">
      <w:r>
        <w:t xml:space="preserve">___ Money-Making – You have the opportunity to make increasingly large amounts of </w:t>
      </w:r>
    </w:p>
    <w:p w14:paraId="520B7025" w14:textId="77777777" w:rsidR="00FA0888" w:rsidRDefault="00FA0888" w:rsidP="00FA0888">
      <w:r>
        <w:t xml:space="preserve">       money</w:t>
      </w:r>
    </w:p>
    <w:p w14:paraId="1BDA2132" w14:textId="77777777" w:rsidR="00FA0888" w:rsidRDefault="00FA0888" w:rsidP="00FA0888">
      <w:r>
        <w:t>___ Leadership – Your responsibilities include supervising others in your environment</w:t>
      </w:r>
    </w:p>
    <w:p w14:paraId="1A384845" w14:textId="77777777" w:rsidR="00FA0888" w:rsidRDefault="00FA0888" w:rsidP="00FA0888">
      <w:r>
        <w:t>___ Secure – There is a low likelihood of you losing your position</w:t>
      </w:r>
    </w:p>
    <w:p w14:paraId="7C392F04" w14:textId="77777777" w:rsidR="00FA0888" w:rsidRDefault="00FA0888" w:rsidP="00FA0888">
      <w:r>
        <w:t xml:space="preserve">___ Pressure – Your work environment includes many situations in which you are under   </w:t>
      </w:r>
    </w:p>
    <w:p w14:paraId="38CDB63F" w14:textId="77777777" w:rsidR="00FA0888" w:rsidRDefault="00FA0888" w:rsidP="00FA0888">
      <w:r>
        <w:t xml:space="preserve">       pressure to perform job responsibilities well or on time</w:t>
      </w:r>
    </w:p>
    <w:p w14:paraId="46D56A39" w14:textId="77777777" w:rsidR="00FA0888" w:rsidRDefault="00FA0888" w:rsidP="00FA0888">
      <w:r>
        <w:t>___ Predictable – Your responsibilities are predictable, and are not likely to change often</w:t>
      </w:r>
    </w:p>
    <w:p w14:paraId="0458F6A9" w14:textId="77777777" w:rsidR="00FA0888" w:rsidRDefault="00FA0888" w:rsidP="00FA0888">
      <w:r>
        <w:t>___ Flexible – Your environment allows you to have a flexible schedule</w:t>
      </w:r>
    </w:p>
    <w:p w14:paraId="63FB5EB9" w14:textId="77777777" w:rsidR="00FA0888" w:rsidRDefault="00FA0888" w:rsidP="00FA0888"/>
    <w:p w14:paraId="3D6DDB4A" w14:textId="77777777" w:rsidR="00FA0888" w:rsidRDefault="00FA0888" w:rsidP="00FA0888">
      <w:pPr>
        <w:pStyle w:val="Heading4"/>
        <w:spacing w:before="0" w:after="0"/>
        <w:rPr>
          <w:sz w:val="24"/>
        </w:rPr>
      </w:pPr>
      <w:r>
        <w:rPr>
          <w:sz w:val="24"/>
        </w:rPr>
        <w:t>Values that relate to your personal interests</w:t>
      </w:r>
    </w:p>
    <w:p w14:paraId="3A8277EE" w14:textId="77777777" w:rsidR="00FA0888" w:rsidRDefault="00FA0888" w:rsidP="00FA0888">
      <w:r>
        <w:t>___ Specialized – In your environment, you are considered an expert in your area</w:t>
      </w:r>
    </w:p>
    <w:p w14:paraId="3A3FBB54" w14:textId="77777777" w:rsidR="00FA0888" w:rsidRDefault="00FA0888" w:rsidP="00FA0888">
      <w:r>
        <w:t xml:space="preserve">___ Recognition/Value – You are appreciated, </w:t>
      </w:r>
      <w:proofErr w:type="gramStart"/>
      <w:r>
        <w:t>recognized</w:t>
      </w:r>
      <w:proofErr w:type="gramEnd"/>
      <w:r>
        <w:t xml:space="preserve"> and valued for your work</w:t>
      </w:r>
    </w:p>
    <w:p w14:paraId="3A026580" w14:textId="77777777" w:rsidR="00FA0888" w:rsidRDefault="00FA0888" w:rsidP="00FA0888">
      <w:r>
        <w:t xml:space="preserve">___ Knowledge Seeking – Your job promotes or encourages the pursuit of knowledge </w:t>
      </w:r>
    </w:p>
    <w:p w14:paraId="08FCAD21" w14:textId="77777777" w:rsidR="00FA0888" w:rsidRDefault="00FA0888" w:rsidP="00FA0888">
      <w:r>
        <w:t xml:space="preserve">       and understanding</w:t>
      </w:r>
    </w:p>
    <w:p w14:paraId="608A855B" w14:textId="77777777" w:rsidR="00FA0888" w:rsidRDefault="00FA0888" w:rsidP="00FA0888">
      <w:r>
        <w:t>___ Location – Your job is located in an environment that is comfortable</w:t>
      </w:r>
    </w:p>
    <w:p w14:paraId="3D2AE101" w14:textId="77777777" w:rsidR="00FA0888" w:rsidRDefault="00FA0888" w:rsidP="00FA0888">
      <w:r>
        <w:t xml:space="preserve">___ Morality – Your work involves tasks that encourage moral standards important to </w:t>
      </w:r>
    </w:p>
    <w:p w14:paraId="3106C140" w14:textId="77777777" w:rsidR="00FA0888" w:rsidRDefault="00FA0888" w:rsidP="00FA0888">
      <w:r>
        <w:t xml:space="preserve">       you</w:t>
      </w:r>
    </w:p>
    <w:p w14:paraId="6B307E94" w14:textId="77777777" w:rsidR="00FA0888" w:rsidRDefault="00FA0888" w:rsidP="00FA0888">
      <w:r>
        <w:t xml:space="preserve">___ Community – Your job is located where you feel you can get connected and/or </w:t>
      </w:r>
    </w:p>
    <w:p w14:paraId="3E74D4CC" w14:textId="77777777" w:rsidR="00FA0888" w:rsidRDefault="00FA0888" w:rsidP="00FA0888">
      <w:r>
        <w:t xml:space="preserve">       involved in the community</w:t>
      </w:r>
    </w:p>
    <w:p w14:paraId="231478A4" w14:textId="77777777" w:rsidR="00FA0888" w:rsidRDefault="00FA0888" w:rsidP="00FA0888">
      <w:r>
        <w:t xml:space="preserve">___ Professional Growth – Your position has good opportunities to move up the career </w:t>
      </w:r>
    </w:p>
    <w:p w14:paraId="6364FFF2" w14:textId="77777777" w:rsidR="00FA0888" w:rsidRDefault="00FA0888" w:rsidP="00FA0888">
      <w:r>
        <w:t xml:space="preserve">       ladder</w:t>
      </w:r>
    </w:p>
    <w:p w14:paraId="34BBD4FC" w14:textId="77777777" w:rsidR="00FA0888" w:rsidRDefault="00FA0888" w:rsidP="00FA0888">
      <w:pPr>
        <w:pStyle w:val="Heading4"/>
      </w:pPr>
      <w:r>
        <w:lastRenderedPageBreak/>
        <w:t>continued…</w:t>
      </w:r>
    </w:p>
    <w:p w14:paraId="24E69ADE" w14:textId="77777777" w:rsidR="00FA0888" w:rsidRDefault="00FA0888" w:rsidP="00FA0888">
      <w:pPr>
        <w:pStyle w:val="Heading4"/>
      </w:pPr>
    </w:p>
    <w:p w14:paraId="3DD00FE3" w14:textId="77777777" w:rsidR="00FA0888" w:rsidRDefault="00FA0888" w:rsidP="00FA0888">
      <w:pPr>
        <w:rPr>
          <w:b/>
        </w:rPr>
      </w:pPr>
      <w:r>
        <w:rPr>
          <w:b/>
        </w:rPr>
        <w:t>5 – Very High Importance</w:t>
      </w:r>
    </w:p>
    <w:p w14:paraId="71FE5E1D" w14:textId="77777777" w:rsidR="00FA0888" w:rsidRDefault="00FA0888" w:rsidP="00FA0888">
      <w:pPr>
        <w:rPr>
          <w:b/>
        </w:rPr>
      </w:pPr>
      <w:r>
        <w:rPr>
          <w:b/>
        </w:rPr>
        <w:t>4 – High Importance</w:t>
      </w:r>
    </w:p>
    <w:p w14:paraId="466D78E5" w14:textId="77777777" w:rsidR="00FA0888" w:rsidRDefault="00FA0888" w:rsidP="00FA0888">
      <w:pPr>
        <w:rPr>
          <w:b/>
        </w:rPr>
      </w:pPr>
      <w:r>
        <w:rPr>
          <w:b/>
        </w:rPr>
        <w:t>3 – Some Importance</w:t>
      </w:r>
    </w:p>
    <w:p w14:paraId="70C3B47E" w14:textId="77777777" w:rsidR="00FA0888" w:rsidRDefault="00FA0888" w:rsidP="00FA0888">
      <w:pPr>
        <w:rPr>
          <w:b/>
        </w:rPr>
      </w:pPr>
      <w:r>
        <w:rPr>
          <w:b/>
        </w:rPr>
        <w:t>2 – Very Low Importance</w:t>
      </w:r>
    </w:p>
    <w:p w14:paraId="1EF034AB" w14:textId="77777777" w:rsidR="00FA0888" w:rsidRDefault="00FA0888" w:rsidP="00FA0888">
      <w:pPr>
        <w:rPr>
          <w:b/>
        </w:rPr>
      </w:pPr>
      <w:r>
        <w:rPr>
          <w:b/>
        </w:rPr>
        <w:t>1 – No Importance</w:t>
      </w:r>
    </w:p>
    <w:p w14:paraId="0021575F" w14:textId="77777777" w:rsidR="00FA0888" w:rsidRDefault="00FA0888" w:rsidP="00FA0888"/>
    <w:p w14:paraId="1A21836C" w14:textId="77777777" w:rsidR="00FA0888" w:rsidRDefault="00FA0888" w:rsidP="00FA0888">
      <w:pPr>
        <w:pStyle w:val="Heading4"/>
        <w:spacing w:before="0" w:after="0"/>
        <w:rPr>
          <w:sz w:val="24"/>
        </w:rPr>
      </w:pPr>
      <w:r>
        <w:rPr>
          <w:sz w:val="24"/>
        </w:rPr>
        <w:t>Values that relate to the people in your environment</w:t>
      </w:r>
    </w:p>
    <w:p w14:paraId="12BB8AA6" w14:textId="77777777" w:rsidR="00FA0888" w:rsidRDefault="00FA0888" w:rsidP="00FA0888">
      <w:r>
        <w:t xml:space="preserve">___ Friendships/Relationships – In your environment, having strong friendships with </w:t>
      </w:r>
    </w:p>
    <w:p w14:paraId="3FC2BDEE" w14:textId="77777777" w:rsidR="00FA0888" w:rsidRDefault="00FA0888" w:rsidP="00FA0888">
      <w:r>
        <w:t xml:space="preserve">       your co-workers </w:t>
      </w:r>
      <w:proofErr w:type="gramStart"/>
      <w:r>
        <w:t>is</w:t>
      </w:r>
      <w:proofErr w:type="gramEnd"/>
      <w:r>
        <w:t xml:space="preserve"> important</w:t>
      </w:r>
    </w:p>
    <w:p w14:paraId="2CFD2544" w14:textId="77777777" w:rsidR="00FA0888" w:rsidRDefault="00FA0888" w:rsidP="00FA0888">
      <w:r>
        <w:t>___ Helping – Your responsibilities include helping others</w:t>
      </w:r>
    </w:p>
    <w:p w14:paraId="068B6A8A" w14:textId="77777777" w:rsidR="00FA0888" w:rsidRDefault="00FA0888" w:rsidP="00FA0888">
      <w:r>
        <w:t>___ Connection – You feel connected to the organization for which you work</w:t>
      </w:r>
    </w:p>
    <w:p w14:paraId="2D82D287" w14:textId="77777777" w:rsidR="00FA0888" w:rsidRDefault="00FA0888" w:rsidP="00FA0888">
      <w:r>
        <w:t>___ Control/Power – Your job gives you the chance to control others or their activities</w:t>
      </w:r>
    </w:p>
    <w:p w14:paraId="0ED346D5" w14:textId="77777777" w:rsidR="00FA0888" w:rsidRDefault="00FA0888" w:rsidP="00FA0888">
      <w:r>
        <w:t>___ Contact – Your environment encourages lots of interaction with others</w:t>
      </w:r>
    </w:p>
    <w:p w14:paraId="5A511F49" w14:textId="77777777" w:rsidR="00FA0888" w:rsidRDefault="00FA0888" w:rsidP="00FA0888">
      <w:r>
        <w:t>___ Isolation – Your environment allows you to spend most of your time working alone</w:t>
      </w:r>
    </w:p>
    <w:p w14:paraId="752A1F6A" w14:textId="77777777" w:rsidR="00FA0888" w:rsidRDefault="00FA0888" w:rsidP="00FA0888">
      <w:r>
        <w:t>___ Societal Importance – Your job impacts society in positive ways</w:t>
      </w:r>
    </w:p>
    <w:p w14:paraId="6C0414EC" w14:textId="77777777" w:rsidR="00FA0888" w:rsidRDefault="00FA0888" w:rsidP="00FA0888"/>
    <w:p w14:paraId="73A3A5D5" w14:textId="77777777" w:rsidR="00FA0888" w:rsidRDefault="00FA0888" w:rsidP="00FA0888">
      <w:r>
        <w:t>Next, take a moment to review your ratings, and list below those that are of most importance to you.</w:t>
      </w:r>
    </w:p>
    <w:p w14:paraId="681DBF35" w14:textId="77777777" w:rsidR="00FA0888" w:rsidRDefault="00FA0888" w:rsidP="00FA0888">
      <w:r>
        <w:t>____________________________</w:t>
      </w:r>
      <w:r>
        <w:tab/>
      </w:r>
      <w:r>
        <w:tab/>
        <w:t>__________________________________</w:t>
      </w:r>
    </w:p>
    <w:p w14:paraId="583D4492" w14:textId="77777777" w:rsidR="00FA0888" w:rsidRDefault="00FA0888" w:rsidP="00FA0888">
      <w:r>
        <w:t>____________________________</w:t>
      </w:r>
      <w:r>
        <w:tab/>
      </w:r>
      <w:r>
        <w:tab/>
        <w:t>__________________________________</w:t>
      </w:r>
    </w:p>
    <w:p w14:paraId="417C7998" w14:textId="77777777" w:rsidR="00FA0888" w:rsidRDefault="00FA0888" w:rsidP="00FA0888">
      <w:r>
        <w:t>____________________________</w:t>
      </w:r>
      <w:r>
        <w:tab/>
      </w:r>
      <w:r>
        <w:tab/>
        <w:t>__________________________________</w:t>
      </w:r>
    </w:p>
    <w:p w14:paraId="5F518CEA" w14:textId="77777777" w:rsidR="00FA0888" w:rsidRDefault="00FA0888" w:rsidP="00FA0888">
      <w:r>
        <w:t>____________________________</w:t>
      </w:r>
      <w:r>
        <w:tab/>
      </w:r>
      <w:r>
        <w:tab/>
        <w:t>__________________________________</w:t>
      </w:r>
    </w:p>
    <w:p w14:paraId="5697DEE6" w14:textId="77777777" w:rsidR="00FA0888" w:rsidRDefault="00FA0888" w:rsidP="00FA0888">
      <w:r>
        <w:t>____________________________</w:t>
      </w:r>
      <w:r>
        <w:tab/>
      </w:r>
      <w:r>
        <w:tab/>
        <w:t>__________________________________</w:t>
      </w:r>
    </w:p>
    <w:p w14:paraId="1B4EFAFE" w14:textId="77777777" w:rsidR="00FA0888" w:rsidRDefault="00FA0888" w:rsidP="00FA0888"/>
    <w:p w14:paraId="3FFFA928" w14:textId="77777777" w:rsidR="00FA0888" w:rsidRDefault="00FA0888" w:rsidP="00FA0888">
      <w:r>
        <w:t>Are there other values that were not included on this list?  Write those down and rate them as well.</w:t>
      </w:r>
    </w:p>
    <w:p w14:paraId="4E0936ED" w14:textId="77777777" w:rsidR="00FA0888" w:rsidRDefault="00FA0888" w:rsidP="00FA0888">
      <w:pPr>
        <w:spacing w:before="120"/>
      </w:pPr>
      <w:r>
        <w:t>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14:paraId="528D024E" w14:textId="77777777" w:rsidR="00FA0888" w:rsidRDefault="00FA0888" w:rsidP="00FA0888">
      <w:pPr>
        <w:spacing w:before="120"/>
      </w:pPr>
      <w:r>
        <w:t>__________________________________________________________________________</w:t>
      </w:r>
    </w:p>
    <w:p w14:paraId="069E4CDF" w14:textId="77777777" w:rsidR="00FA0888" w:rsidRDefault="00FA0888" w:rsidP="00FA0888">
      <w:pPr>
        <w:spacing w:before="120"/>
      </w:pPr>
      <w:r>
        <w:t>__________________________________________________________________________</w:t>
      </w:r>
    </w:p>
    <w:p w14:paraId="01F7B506" w14:textId="77777777" w:rsidR="00FA0888" w:rsidRDefault="00FA0888" w:rsidP="00FA0888">
      <w:pPr>
        <w:spacing w:before="120"/>
      </w:pPr>
      <w:r>
        <w:t>__________________________________________________________________________</w:t>
      </w:r>
    </w:p>
    <w:p w14:paraId="16E84887" w14:textId="77777777" w:rsidR="00FA0888" w:rsidRDefault="00FA0888" w:rsidP="00FA0888"/>
    <w:p w14:paraId="68331000" w14:textId="77777777" w:rsidR="00FA0888" w:rsidRDefault="00FA0888" w:rsidP="00FA0888">
      <w:r>
        <w:t>It is important to consider that which is of great importance to you when choosing a major or a career.</w:t>
      </w:r>
    </w:p>
    <w:p w14:paraId="09F9C03F" w14:textId="77777777" w:rsidR="00FA0888" w:rsidRDefault="00FA0888" w:rsidP="00FA0888"/>
    <w:p w14:paraId="4D50E81C" w14:textId="77777777" w:rsidR="00FA0888" w:rsidRDefault="00FA0888" w:rsidP="00FA0888">
      <w:r>
        <w:t>What are some ways you can determine if a major or career falls in line with the values you hold as most important?</w:t>
      </w:r>
    </w:p>
    <w:p w14:paraId="33E54EFE" w14:textId="77777777" w:rsidR="00FA0888" w:rsidRDefault="00FA0888" w:rsidP="00FA0888">
      <w:pPr>
        <w:spacing w:before="120"/>
      </w:pPr>
      <w:r>
        <w:t>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14:paraId="7F14316C" w14:textId="77777777" w:rsidR="00FA0888" w:rsidRDefault="00FA0888" w:rsidP="00FA0888">
      <w:pPr>
        <w:spacing w:before="120"/>
      </w:pPr>
      <w:r>
        <w:t>__________________________________________________________________________</w:t>
      </w:r>
    </w:p>
    <w:p w14:paraId="44B9038E" w14:textId="77777777" w:rsidR="00FA0888" w:rsidRDefault="00FA0888" w:rsidP="00FA0888">
      <w:pPr>
        <w:spacing w:before="120"/>
      </w:pPr>
      <w:r>
        <w:t>__________________________________________________________________________</w:t>
      </w:r>
    </w:p>
    <w:p w14:paraId="05B2E47D" w14:textId="51287C2A" w:rsidR="00D4024F" w:rsidRDefault="00FA0888" w:rsidP="00FA0888">
      <w:pPr>
        <w:spacing w:before="120"/>
      </w:pPr>
      <w:r>
        <w:t>__________________________________________________________________________</w:t>
      </w:r>
    </w:p>
    <w:sectPr w:rsidR="00D40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88"/>
    <w:rsid w:val="00D4024F"/>
    <w:rsid w:val="00F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A9BE"/>
  <w15:chartTrackingRefBased/>
  <w15:docId w15:val="{3D0696A7-488F-40A5-9108-BE3C882F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888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0888"/>
    <w:pPr>
      <w:keepNext/>
      <w:spacing w:before="240" w:after="60"/>
      <w:outlineLvl w:val="1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0888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A0888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FA0888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Spight</dc:creator>
  <cp:keywords/>
  <dc:description/>
  <cp:lastModifiedBy>David Spight</cp:lastModifiedBy>
  <cp:revision>1</cp:revision>
  <dcterms:created xsi:type="dcterms:W3CDTF">2022-10-12T17:56:00Z</dcterms:created>
  <dcterms:modified xsi:type="dcterms:W3CDTF">2022-10-12T17:56:00Z</dcterms:modified>
</cp:coreProperties>
</file>